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7" w:rsidRDefault="00C42397">
      <w:bookmarkStart w:id="0" w:name="_GoBack"/>
      <w:bookmarkEnd w:id="0"/>
    </w:p>
    <w:p w:rsidR="00C42397" w:rsidRDefault="00C42397"/>
    <w:p w:rsidR="002249E8" w:rsidRDefault="001378CD">
      <w:r>
        <w:rPr>
          <w:noProof/>
          <w:lang w:eastAsia="es-CL"/>
        </w:rPr>
        <w:drawing>
          <wp:inline distT="0" distB="0" distL="0" distR="0">
            <wp:extent cx="8974666" cy="5048250"/>
            <wp:effectExtent l="0" t="0" r="0" b="0"/>
            <wp:docPr id="1" name="Imagen 1" descr="Resultado de imagen para slippery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lippery f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356" cy="504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97" w:rsidRDefault="00C42397"/>
    <w:p w:rsidR="00C42397" w:rsidRDefault="00C42397"/>
    <w:p w:rsidR="00C42397" w:rsidRPr="00597B7A" w:rsidRDefault="00C42397" w:rsidP="00C4239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97B7A">
        <w:rPr>
          <w:rFonts w:ascii="Comic Sans MS" w:hAnsi="Comic Sans MS"/>
          <w:b/>
          <w:sz w:val="40"/>
          <w:szCs w:val="40"/>
          <w:u w:val="single"/>
        </w:rPr>
        <w:lastRenderedPageBreak/>
        <w:t>SLIPPERY FISH</w:t>
      </w:r>
      <w:r w:rsidR="007F297B" w:rsidRPr="00597B7A">
        <w:rPr>
          <w:rFonts w:ascii="Comic Sans MS" w:hAnsi="Comic Sans MS"/>
          <w:b/>
          <w:sz w:val="40"/>
          <w:szCs w:val="40"/>
          <w:u w:val="single"/>
        </w:rPr>
        <w:t xml:space="preserve"> SEQUENCE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08"/>
        <w:gridCol w:w="2908"/>
        <w:gridCol w:w="2908"/>
      </w:tblGrid>
      <w:tr w:rsidR="00C42397" w:rsidTr="002554BE">
        <w:tc>
          <w:tcPr>
            <w:tcW w:w="2908" w:type="dxa"/>
          </w:tcPr>
          <w:p w:rsidR="00C42397" w:rsidRDefault="00C42397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  <w:p w:rsidR="00C42397" w:rsidRDefault="00C42397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42397" w:rsidRDefault="00C42397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42397" w:rsidRDefault="00C42397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42397" w:rsidRDefault="00C42397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42397" w:rsidRDefault="00C42397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42397" w:rsidRDefault="00C42397" w:rsidP="002554B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908" w:type="dxa"/>
          </w:tcPr>
          <w:p w:rsidR="00C42397" w:rsidRDefault="00C42397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2908" w:type="dxa"/>
          </w:tcPr>
          <w:p w:rsidR="00C42397" w:rsidRDefault="00C42397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2908" w:type="dxa"/>
          </w:tcPr>
          <w:p w:rsidR="00C42397" w:rsidRDefault="00C42397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2908" w:type="dxa"/>
          </w:tcPr>
          <w:p w:rsidR="00C42397" w:rsidRDefault="00C42397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</w:tr>
    </w:tbl>
    <w:p w:rsidR="00B63459" w:rsidRDefault="00B63459" w:rsidP="00C42397">
      <w:pPr>
        <w:rPr>
          <w:rFonts w:ascii="Comic Sans MS" w:hAnsi="Comic Sans MS"/>
          <w:sz w:val="40"/>
          <w:szCs w:val="40"/>
        </w:rPr>
      </w:pPr>
    </w:p>
    <w:p w:rsidR="00C42397" w:rsidRDefault="00C42397" w:rsidP="00C4239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--------------------------------------------------------------------------------------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6"/>
        <w:gridCol w:w="2990"/>
        <w:gridCol w:w="2916"/>
        <w:gridCol w:w="2908"/>
        <w:gridCol w:w="3441"/>
      </w:tblGrid>
      <w:tr w:rsidR="00770A0E" w:rsidTr="002554BE">
        <w:tc>
          <w:tcPr>
            <w:tcW w:w="2908" w:type="dxa"/>
          </w:tcPr>
          <w:p w:rsidR="00C42397" w:rsidRDefault="00770A0E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9CAE165" wp14:editId="473594E4">
                  <wp:extent cx="1943100" cy="1256188"/>
                  <wp:effectExtent l="0" t="0" r="0" b="127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979" cy="125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:rsidR="00C42397" w:rsidRDefault="00B63459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D9DC751" wp14:editId="58F45C1F">
                  <wp:extent cx="1762063" cy="1371600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684" cy="136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:rsidR="00C42397" w:rsidRDefault="00770A0E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714499" cy="1524000"/>
                  <wp:effectExtent l="0" t="0" r="635" b="0"/>
                  <wp:docPr id="4" name="Imagen 4" descr="Resultado de imagen para OCTOPUS FOR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OCTOPUS FOR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643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:rsidR="00C42397" w:rsidRDefault="00C42397" w:rsidP="002554B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17EE81B" wp14:editId="6C9B1B4A">
                  <wp:extent cx="1690808" cy="1371600"/>
                  <wp:effectExtent l="0" t="0" r="508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564" cy="137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:rsidR="00C42397" w:rsidRDefault="00770A0E" w:rsidP="00770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047875" cy="1526939"/>
                  <wp:effectExtent l="0" t="0" r="0" b="0"/>
                  <wp:docPr id="3" name="Imagen 3" descr="Resultado de imagen para TUNA fish FOR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TUNA fish FOR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42" cy="15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397" w:rsidRDefault="00C42397"/>
    <w:sectPr w:rsidR="00C42397" w:rsidSect="001378CD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CD"/>
    <w:rsid w:val="001378CD"/>
    <w:rsid w:val="002249E8"/>
    <w:rsid w:val="00597B7A"/>
    <w:rsid w:val="00770A0E"/>
    <w:rsid w:val="007F297B"/>
    <w:rsid w:val="00B63459"/>
    <w:rsid w:val="00C42397"/>
    <w:rsid w:val="00D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8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8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VIVI</dc:creator>
  <cp:lastModifiedBy>MISS VIVI</cp:lastModifiedBy>
  <cp:revision>2</cp:revision>
  <dcterms:created xsi:type="dcterms:W3CDTF">2020-05-06T22:02:00Z</dcterms:created>
  <dcterms:modified xsi:type="dcterms:W3CDTF">2020-05-06T22:02:00Z</dcterms:modified>
</cp:coreProperties>
</file>